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320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B0588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червня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522AEE">
        <w:rPr>
          <w:rFonts w:ascii="Times New Roman" w:hAnsi="Times New Roman" w:cs="Times New Roman"/>
          <w:sz w:val="28"/>
        </w:rPr>
        <w:t xml:space="preserve">гр. </w:t>
      </w:r>
      <w:r w:rsidR="009202D5">
        <w:rPr>
          <w:rFonts w:ascii="Times New Roman" w:hAnsi="Times New Roman" w:cs="Times New Roman"/>
          <w:sz w:val="28"/>
        </w:rPr>
        <w:t>Ігнатко Віталії Василівни від 20</w:t>
      </w:r>
      <w:r w:rsidR="002910E7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9202D5">
        <w:rPr>
          <w:rFonts w:ascii="Times New Roman" w:hAnsi="Times New Roman" w:cs="Times New Roman"/>
          <w:sz w:val="28"/>
        </w:rPr>
        <w:t>24.06</w:t>
      </w:r>
      <w:r w:rsidRPr="009202D5">
        <w:rPr>
          <w:rFonts w:ascii="Times New Roman" w:hAnsi="Times New Roman" w:cs="Times New Roman"/>
          <w:sz w:val="28"/>
        </w:rPr>
        <w:t>.2025р.</w:t>
      </w:r>
      <w:r w:rsidR="002910E7">
        <w:rPr>
          <w:rFonts w:ascii="Times New Roman" w:hAnsi="Times New Roman" w:cs="Times New Roman"/>
          <w:sz w:val="28"/>
        </w:rPr>
        <w:t xml:space="preserve"> №7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9C4542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522AEE">
        <w:rPr>
          <w:rFonts w:ascii="Times New Roman" w:hAnsi="Times New Roman" w:cs="Times New Roman"/>
          <w:sz w:val="28"/>
          <w:szCs w:val="28"/>
        </w:rPr>
        <w:t xml:space="preserve"> малолітнього</w:t>
      </w:r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2D5">
        <w:rPr>
          <w:rFonts w:ascii="Times New Roman" w:hAnsi="Times New Roman" w:cs="Times New Roman"/>
          <w:sz w:val="28"/>
          <w:szCs w:val="28"/>
        </w:rPr>
        <w:t>Галайди</w:t>
      </w:r>
      <w:proofErr w:type="spellEnd"/>
      <w:r w:rsidR="009202D5">
        <w:rPr>
          <w:rFonts w:ascii="Times New Roman" w:hAnsi="Times New Roman" w:cs="Times New Roman"/>
          <w:sz w:val="28"/>
          <w:szCs w:val="28"/>
        </w:rPr>
        <w:t xml:space="preserve"> Богдана Михайловича</w:t>
      </w:r>
      <w:r w:rsidR="005C7211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r w:rsidR="00E00F63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9202D5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522AEE">
        <w:rPr>
          <w:rFonts w:ascii="Times New Roman" w:hAnsi="Times New Roman" w:cs="Times New Roman"/>
          <w:sz w:val="28"/>
          <w:szCs w:val="28"/>
        </w:rPr>
        <w:t>реєстрації місця проживання його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="00522AEE">
        <w:rPr>
          <w:rFonts w:ascii="Times New Roman" w:hAnsi="Times New Roman" w:cs="Times New Roman"/>
          <w:sz w:val="28"/>
          <w:szCs w:val="28"/>
        </w:rPr>
        <w:t xml:space="preserve"> </w:t>
      </w:r>
      <w:r w:rsidR="009202D5">
        <w:rPr>
          <w:rFonts w:ascii="Times New Roman" w:hAnsi="Times New Roman" w:cs="Times New Roman"/>
          <w:sz w:val="28"/>
          <w:szCs w:val="28"/>
        </w:rPr>
        <w:t>Ігнатко Віталії Василівни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884311">
        <w:rPr>
          <w:rFonts w:ascii="Times New Roman" w:hAnsi="Times New Roman" w:cs="Times New Roman"/>
          <w:sz w:val="28"/>
          <w:szCs w:val="28"/>
        </w:rPr>
        <w:t xml:space="preserve">малолітнього </w:t>
      </w:r>
      <w:proofErr w:type="spellStart"/>
      <w:r w:rsidR="009202D5">
        <w:rPr>
          <w:rFonts w:ascii="Times New Roman" w:hAnsi="Times New Roman" w:cs="Times New Roman"/>
          <w:sz w:val="28"/>
          <w:szCs w:val="28"/>
        </w:rPr>
        <w:t>Галайди</w:t>
      </w:r>
      <w:proofErr w:type="spellEnd"/>
      <w:r w:rsidR="009202D5">
        <w:rPr>
          <w:rFonts w:ascii="Times New Roman" w:hAnsi="Times New Roman" w:cs="Times New Roman"/>
          <w:sz w:val="28"/>
          <w:szCs w:val="28"/>
        </w:rPr>
        <w:t xml:space="preserve"> Богдана Михайловича,</w:t>
      </w:r>
      <w:r w:rsidR="009202D5"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B05889" w:rsidRDefault="00B05889" w:rsidP="00B0588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7970"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 w:rsidRPr="00CB7970">
        <w:rPr>
          <w:rFonts w:ascii="Times New Roman" w:hAnsi="Times New Roman" w:cs="Times New Roman"/>
          <w:b/>
          <w:bCs/>
          <w:sz w:val="28"/>
          <w:szCs w:val="28"/>
        </w:rPr>
        <w:t>. Керуючий справами</w:t>
      </w:r>
    </w:p>
    <w:p w:rsidR="00B05889" w:rsidRPr="00CB7970" w:rsidRDefault="00B05889" w:rsidP="00B058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( секретар)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 Михайло Попович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20296C"/>
    <w:rsid w:val="0021008F"/>
    <w:rsid w:val="00253CE9"/>
    <w:rsid w:val="002910E7"/>
    <w:rsid w:val="002938D9"/>
    <w:rsid w:val="002A1615"/>
    <w:rsid w:val="002E2126"/>
    <w:rsid w:val="003A226A"/>
    <w:rsid w:val="003D2552"/>
    <w:rsid w:val="00415737"/>
    <w:rsid w:val="0044308A"/>
    <w:rsid w:val="00456C1A"/>
    <w:rsid w:val="00522AEE"/>
    <w:rsid w:val="005412DE"/>
    <w:rsid w:val="0058454B"/>
    <w:rsid w:val="005C7211"/>
    <w:rsid w:val="006C464C"/>
    <w:rsid w:val="007428C6"/>
    <w:rsid w:val="00750341"/>
    <w:rsid w:val="00781CA0"/>
    <w:rsid w:val="007D4CF8"/>
    <w:rsid w:val="00806BC9"/>
    <w:rsid w:val="00884311"/>
    <w:rsid w:val="0091587B"/>
    <w:rsid w:val="009202D5"/>
    <w:rsid w:val="009C4542"/>
    <w:rsid w:val="009D03C9"/>
    <w:rsid w:val="00A22112"/>
    <w:rsid w:val="00A7042A"/>
    <w:rsid w:val="00AD69B5"/>
    <w:rsid w:val="00B00398"/>
    <w:rsid w:val="00B04628"/>
    <w:rsid w:val="00B05889"/>
    <w:rsid w:val="00B70A67"/>
    <w:rsid w:val="00B93525"/>
    <w:rsid w:val="00C34FA7"/>
    <w:rsid w:val="00C5264D"/>
    <w:rsid w:val="00C92E9B"/>
    <w:rsid w:val="00CE7E86"/>
    <w:rsid w:val="00D31200"/>
    <w:rsid w:val="00E00F63"/>
    <w:rsid w:val="00E437E5"/>
    <w:rsid w:val="00E75FF8"/>
    <w:rsid w:val="00F051F4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81720-995A-40CE-8275-A8775FB7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88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44</cp:revision>
  <cp:lastPrinted>2025-06-26T07:23:00Z</cp:lastPrinted>
  <dcterms:created xsi:type="dcterms:W3CDTF">2025-03-17T09:34:00Z</dcterms:created>
  <dcterms:modified xsi:type="dcterms:W3CDTF">2025-09-24T07:19:00Z</dcterms:modified>
</cp:coreProperties>
</file>