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8" w:rsidRPr="0077728B" w:rsidRDefault="00ED5998" w:rsidP="0077728B">
      <w:pPr>
        <w:ind w:right="-625"/>
        <w:jc w:val="center"/>
        <w:rPr>
          <w:sz w:val="32"/>
          <w:szCs w:val="32"/>
          <w:lang w:val="uk-UA"/>
        </w:rPr>
      </w:pPr>
      <w:r w:rsidRPr="0077728B"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 </w:t>
      </w:r>
      <w:r w:rsidR="00942B94">
        <w:rPr>
          <w:sz w:val="32"/>
          <w:szCs w:val="32"/>
          <w:lang w:val="uk-UA"/>
        </w:rPr>
        <w:t xml:space="preserve">                        </w:t>
      </w:r>
      <w:r>
        <w:rPr>
          <w:sz w:val="32"/>
          <w:szCs w:val="32"/>
          <w:lang w:val="uk-UA"/>
        </w:rPr>
        <w:t xml:space="preserve">                                    </w:t>
      </w:r>
    </w:p>
    <w:p w:rsidR="00ED5998" w:rsidRDefault="00ED5998" w:rsidP="0077728B">
      <w:pPr>
        <w:ind w:right="-625"/>
        <w:jc w:val="center"/>
        <w:rPr>
          <w:lang w:val="uk-UA"/>
        </w:rPr>
      </w:pPr>
    </w:p>
    <w:p w:rsidR="00ED5998" w:rsidRDefault="00704EE6" w:rsidP="0077728B">
      <w:pPr>
        <w:ind w:right="-625"/>
        <w:jc w:val="center"/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93420" cy="857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99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 Р А Ї Н А</w:t>
      </w:r>
    </w:p>
    <w:p w:rsidR="001E36C5" w:rsidRPr="00235708" w:rsidRDefault="001E36C5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</w:p>
    <w:p w:rsidR="001E36C5" w:rsidRDefault="00EA49B8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ED5998">
        <w:rPr>
          <w:b/>
          <w:sz w:val="28"/>
          <w:szCs w:val="28"/>
          <w:lang w:val="uk-UA"/>
        </w:rPr>
        <w:t xml:space="preserve">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І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Л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С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Ь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К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</w:t>
      </w:r>
      <w:r w:rsidR="001E36C5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Р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А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>Д</w:t>
      </w:r>
      <w:r w:rsidR="00816FF9">
        <w:rPr>
          <w:b/>
          <w:sz w:val="28"/>
          <w:szCs w:val="28"/>
          <w:lang w:val="uk-UA"/>
        </w:rPr>
        <w:t xml:space="preserve"> </w:t>
      </w:r>
      <w:r w:rsidR="00ED5998" w:rsidRPr="00235708">
        <w:rPr>
          <w:b/>
          <w:sz w:val="28"/>
          <w:szCs w:val="28"/>
          <w:lang w:val="uk-UA"/>
        </w:rPr>
        <w:t xml:space="preserve">А   </w:t>
      </w:r>
      <w:bookmarkStart w:id="0" w:name="_GoBack"/>
      <w:bookmarkEnd w:id="0"/>
    </w:p>
    <w:p w:rsidR="00EA49B8" w:rsidRDefault="001E36C5" w:rsidP="00EA49B8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ХУСТСЬКОГО РАЙОНУ ЗАКАРПАТСЬКОЇ ОБЛАСТІ </w:t>
      </w:r>
      <w:r w:rsidR="00ED5998" w:rsidRPr="00235708">
        <w:rPr>
          <w:b/>
          <w:sz w:val="28"/>
          <w:szCs w:val="28"/>
          <w:lang w:val="uk-UA"/>
        </w:rPr>
        <w:t xml:space="preserve"> </w:t>
      </w:r>
    </w:p>
    <w:p w:rsidR="00ED5998" w:rsidRPr="000F6FB7" w:rsidRDefault="00816FF9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ED5998">
        <w:rPr>
          <w:b/>
          <w:sz w:val="28"/>
          <w:szCs w:val="28"/>
          <w:lang w:val="uk-UA"/>
        </w:rPr>
        <w:t xml:space="preserve">сесія  </w:t>
      </w:r>
      <w:r w:rsidR="00ED5998" w:rsidRPr="000F6FB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восьмого с</w:t>
      </w:r>
      <w:r w:rsidR="00ED5998" w:rsidRPr="000F6FB7">
        <w:rPr>
          <w:b/>
          <w:sz w:val="28"/>
          <w:szCs w:val="28"/>
          <w:lang w:val="uk-UA"/>
        </w:rPr>
        <w:t>кликання</w:t>
      </w:r>
    </w:p>
    <w:p w:rsidR="00ED5998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>Р І Ш Е Н Н Я</w:t>
      </w:r>
    </w:p>
    <w:p w:rsidR="00ED5998" w:rsidRPr="00DB3B80" w:rsidRDefault="00ED5998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:rsidR="00ED5998" w:rsidRPr="00B14805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</w:t>
      </w:r>
      <w:r w:rsidR="00E653EB">
        <w:rPr>
          <w:b/>
          <w:bCs/>
          <w:sz w:val="28"/>
          <w:szCs w:val="28"/>
          <w:lang w:val="uk-UA"/>
        </w:rPr>
        <w:t xml:space="preserve"> </w:t>
      </w:r>
      <w:r w:rsidR="00B60506">
        <w:rPr>
          <w:b/>
          <w:bCs/>
          <w:sz w:val="28"/>
          <w:szCs w:val="28"/>
          <w:lang w:val="uk-UA"/>
        </w:rPr>
        <w:t>2</w:t>
      </w:r>
      <w:r w:rsidR="00FF067C">
        <w:rPr>
          <w:b/>
          <w:bCs/>
          <w:sz w:val="28"/>
          <w:szCs w:val="28"/>
          <w:lang w:val="uk-UA"/>
        </w:rPr>
        <w:t>5.04</w:t>
      </w:r>
      <w:r w:rsidR="00B60506">
        <w:rPr>
          <w:b/>
          <w:bCs/>
          <w:sz w:val="28"/>
          <w:szCs w:val="28"/>
          <w:lang w:val="uk-UA"/>
        </w:rPr>
        <w:t>.2023</w:t>
      </w:r>
      <w:r w:rsidRPr="00DB3B80">
        <w:rPr>
          <w:b/>
          <w:bCs/>
          <w:sz w:val="28"/>
          <w:szCs w:val="28"/>
          <w:lang w:val="uk-UA"/>
        </w:rPr>
        <w:t xml:space="preserve"> року       </w:t>
      </w:r>
      <w:r>
        <w:rPr>
          <w:b/>
          <w:bCs/>
          <w:sz w:val="28"/>
          <w:szCs w:val="28"/>
          <w:lang w:val="uk-UA"/>
        </w:rPr>
        <w:t xml:space="preserve">                          </w:t>
      </w:r>
      <w:r w:rsidR="00816FF9">
        <w:rPr>
          <w:b/>
          <w:bCs/>
          <w:sz w:val="28"/>
          <w:szCs w:val="28"/>
          <w:lang w:val="uk-UA"/>
        </w:rPr>
        <w:t xml:space="preserve">                                        </w:t>
      </w:r>
      <w:r w:rsidRPr="00DB3B80">
        <w:rPr>
          <w:b/>
          <w:bCs/>
          <w:sz w:val="28"/>
          <w:szCs w:val="28"/>
          <w:lang w:val="uk-UA"/>
        </w:rPr>
        <w:t xml:space="preserve">   №</w:t>
      </w:r>
      <w:r w:rsidR="00816FF9">
        <w:rPr>
          <w:b/>
          <w:bCs/>
          <w:sz w:val="28"/>
          <w:szCs w:val="28"/>
          <w:lang w:val="uk-UA"/>
        </w:rPr>
        <w:t xml:space="preserve"> </w:t>
      </w:r>
      <w:r w:rsidR="00E37E0D">
        <w:rPr>
          <w:b/>
          <w:bCs/>
          <w:sz w:val="28"/>
          <w:szCs w:val="28"/>
          <w:lang w:val="uk-UA"/>
        </w:rPr>
        <w:t>1516</w:t>
      </w: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с. </w:t>
      </w:r>
      <w:r w:rsidR="00EA49B8">
        <w:rPr>
          <w:b/>
          <w:bCs/>
          <w:sz w:val="28"/>
          <w:szCs w:val="28"/>
          <w:lang w:val="uk-UA"/>
        </w:rPr>
        <w:t>Білки</w:t>
      </w:r>
    </w:p>
    <w:p w:rsidR="00ED5998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Pr="00DB3B80" w:rsidRDefault="00ED5998" w:rsidP="000E3155">
      <w:pPr>
        <w:rPr>
          <w:b/>
          <w:bCs/>
          <w:sz w:val="28"/>
          <w:szCs w:val="28"/>
          <w:lang w:val="uk-UA"/>
        </w:rPr>
      </w:pPr>
    </w:p>
    <w:p w:rsidR="00ED5998" w:rsidRDefault="00ED5998" w:rsidP="0077728B">
      <w:pPr>
        <w:pStyle w:val="40"/>
        <w:ind w:firstLine="0"/>
        <w:outlineLvl w:val="3"/>
        <w:rPr>
          <w:rFonts w:ascii="Times New Roman" w:hAnsi="Times New Roman"/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затвердження звіту про виконання</w:t>
      </w:r>
    </w:p>
    <w:p w:rsidR="00ED5998" w:rsidRDefault="00ED5998" w:rsidP="0077728B">
      <w:pPr>
        <w:rPr>
          <w:b/>
          <w:sz w:val="28"/>
          <w:szCs w:val="28"/>
          <w:lang w:val="uk-UA" w:eastAsia="ru-RU"/>
        </w:rPr>
      </w:pPr>
      <w:r w:rsidRPr="0077728B">
        <w:rPr>
          <w:b/>
          <w:sz w:val="28"/>
          <w:szCs w:val="28"/>
          <w:lang w:val="uk-UA" w:eastAsia="ru-RU"/>
        </w:rPr>
        <w:t xml:space="preserve">бюджету </w:t>
      </w:r>
      <w:r w:rsidR="00EA49B8">
        <w:rPr>
          <w:b/>
          <w:sz w:val="28"/>
          <w:szCs w:val="28"/>
          <w:lang w:val="uk-UA" w:eastAsia="ru-RU"/>
        </w:rPr>
        <w:t>Білківської</w:t>
      </w:r>
      <w:r>
        <w:rPr>
          <w:b/>
          <w:sz w:val="28"/>
          <w:szCs w:val="28"/>
          <w:lang w:val="uk-UA" w:eastAsia="ru-RU"/>
        </w:rPr>
        <w:t xml:space="preserve"> сільської територіальної</w:t>
      </w:r>
    </w:p>
    <w:p w:rsidR="00ED5998" w:rsidRPr="0077728B" w:rsidRDefault="00ED5998" w:rsidP="0077728B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г</w:t>
      </w:r>
      <w:r w:rsidR="00EA49B8">
        <w:rPr>
          <w:b/>
          <w:sz w:val="28"/>
          <w:szCs w:val="28"/>
          <w:lang w:val="uk-UA" w:eastAsia="ru-RU"/>
        </w:rPr>
        <w:t>р</w:t>
      </w:r>
      <w:r>
        <w:rPr>
          <w:b/>
          <w:sz w:val="28"/>
          <w:szCs w:val="28"/>
          <w:lang w:val="uk-UA" w:eastAsia="ru-RU"/>
        </w:rPr>
        <w:t xml:space="preserve">омади </w:t>
      </w:r>
      <w:r w:rsidRPr="0077728B">
        <w:rPr>
          <w:b/>
          <w:sz w:val="28"/>
          <w:szCs w:val="28"/>
          <w:lang w:val="uk-UA" w:eastAsia="ru-RU"/>
        </w:rPr>
        <w:t xml:space="preserve"> за</w:t>
      </w:r>
      <w:r>
        <w:rPr>
          <w:b/>
          <w:sz w:val="28"/>
          <w:szCs w:val="28"/>
          <w:lang w:val="uk-UA" w:eastAsia="ru-RU"/>
        </w:rPr>
        <w:t xml:space="preserve">  </w:t>
      </w:r>
      <w:r w:rsidR="00FF067C">
        <w:rPr>
          <w:b/>
          <w:sz w:val="28"/>
          <w:szCs w:val="28"/>
          <w:lang w:val="uk-UA" w:eastAsia="ru-RU"/>
        </w:rPr>
        <w:t xml:space="preserve">І квартал </w:t>
      </w:r>
      <w:r>
        <w:rPr>
          <w:b/>
          <w:sz w:val="28"/>
          <w:szCs w:val="28"/>
          <w:lang w:val="uk-UA" w:eastAsia="ru-RU"/>
        </w:rPr>
        <w:t>202</w:t>
      </w:r>
      <w:r w:rsidR="00FF067C">
        <w:rPr>
          <w:b/>
          <w:sz w:val="28"/>
          <w:szCs w:val="28"/>
          <w:lang w:val="uk-UA" w:eastAsia="ru-RU"/>
        </w:rPr>
        <w:t>3 року</w:t>
      </w:r>
    </w:p>
    <w:p w:rsidR="00ED5998" w:rsidRPr="00DB3B80" w:rsidRDefault="00ED5998" w:rsidP="00582738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  <w:r w:rsidRPr="00DB3B80">
        <w:rPr>
          <w:sz w:val="28"/>
          <w:szCs w:val="28"/>
          <w:lang w:val="uk-UA" w:eastAsia="ru-RU"/>
        </w:rPr>
        <w:t xml:space="preserve"> </w:t>
      </w:r>
    </w:p>
    <w:p w:rsidR="00ED5998" w:rsidRDefault="00ED5998" w:rsidP="008E1603">
      <w:pPr>
        <w:rPr>
          <w:sz w:val="28"/>
          <w:szCs w:val="28"/>
          <w:lang w:val="uk-UA" w:eastAsia="ru-RU"/>
        </w:rPr>
      </w:pPr>
    </w:p>
    <w:p w:rsidR="00ED5998" w:rsidRPr="00DB3B80" w:rsidRDefault="00ED5998" w:rsidP="008E1603">
      <w:pPr>
        <w:rPr>
          <w:sz w:val="28"/>
          <w:szCs w:val="28"/>
          <w:lang w:val="uk-UA" w:eastAsia="ru-RU"/>
        </w:rPr>
      </w:pPr>
    </w:p>
    <w:p w:rsidR="00ED5998" w:rsidRDefault="00ED5998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статті 26, статті 28</w:t>
      </w:r>
      <w:r w:rsidRPr="00DB3B80">
        <w:rPr>
          <w:sz w:val="28"/>
          <w:szCs w:val="28"/>
          <w:lang w:val="uk-UA"/>
        </w:rPr>
        <w:t xml:space="preserve"> Законом України "Про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DB3B80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, статті 80 Бюджетного кодексу України,</w:t>
      </w:r>
      <w:r w:rsidRPr="00DB3B80">
        <w:rPr>
          <w:sz w:val="28"/>
          <w:szCs w:val="28"/>
          <w:lang w:val="uk-UA"/>
        </w:rPr>
        <w:t xml:space="preserve"> </w:t>
      </w:r>
      <w:r w:rsidR="00EA49B8">
        <w:rPr>
          <w:sz w:val="28"/>
          <w:szCs w:val="28"/>
          <w:lang w:val="uk-UA"/>
        </w:rPr>
        <w:t xml:space="preserve">Білківська </w:t>
      </w:r>
      <w:r w:rsidRPr="00DB3B80">
        <w:rPr>
          <w:sz w:val="28"/>
          <w:szCs w:val="28"/>
          <w:lang w:val="uk-UA"/>
        </w:rPr>
        <w:t xml:space="preserve"> сільська рада  </w:t>
      </w:r>
      <w:r w:rsidRPr="00DB3B80">
        <w:rPr>
          <w:b/>
          <w:sz w:val="28"/>
          <w:szCs w:val="28"/>
          <w:lang w:val="uk-UA"/>
        </w:rPr>
        <w:t xml:space="preserve"> ВИРІШИЛА:     </w:t>
      </w:r>
    </w:p>
    <w:p w:rsidR="00ED5998" w:rsidRDefault="00ED5998" w:rsidP="004439B6">
      <w:pPr>
        <w:jc w:val="both"/>
        <w:rPr>
          <w:b/>
          <w:sz w:val="28"/>
          <w:szCs w:val="28"/>
          <w:lang w:val="uk-UA"/>
        </w:rPr>
      </w:pPr>
    </w:p>
    <w:p w:rsidR="00ED5998" w:rsidRPr="0077728B" w:rsidRDefault="00ED5998" w:rsidP="004439B6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77728B">
        <w:rPr>
          <w:sz w:val="28"/>
          <w:szCs w:val="28"/>
          <w:lang w:val="uk-UA"/>
        </w:rPr>
        <w:t>Затверди</w:t>
      </w:r>
      <w:r>
        <w:rPr>
          <w:sz w:val="28"/>
          <w:szCs w:val="28"/>
          <w:lang w:val="uk-UA"/>
        </w:rPr>
        <w:t xml:space="preserve">ти звіт про виконання </w:t>
      </w:r>
      <w:r w:rsidRPr="0077728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</w:t>
      </w:r>
      <w:r w:rsidR="00EA49B8">
        <w:rPr>
          <w:sz w:val="28"/>
          <w:szCs w:val="28"/>
          <w:lang w:val="uk-UA"/>
        </w:rPr>
        <w:t>Білківської</w:t>
      </w:r>
      <w:r>
        <w:rPr>
          <w:sz w:val="28"/>
          <w:szCs w:val="28"/>
          <w:lang w:val="uk-UA"/>
        </w:rPr>
        <w:t xml:space="preserve"> сільської територіальної громади </w:t>
      </w:r>
      <w:r w:rsidRPr="0077728B">
        <w:rPr>
          <w:sz w:val="28"/>
          <w:szCs w:val="28"/>
          <w:lang w:val="uk-UA"/>
        </w:rPr>
        <w:t xml:space="preserve"> за </w:t>
      </w:r>
      <w:r w:rsidR="00FF067C">
        <w:rPr>
          <w:sz w:val="28"/>
          <w:szCs w:val="28"/>
          <w:lang w:val="uk-UA"/>
        </w:rPr>
        <w:t xml:space="preserve">І квартал </w:t>
      </w:r>
      <w:r>
        <w:rPr>
          <w:sz w:val="28"/>
          <w:szCs w:val="28"/>
          <w:lang w:val="uk-UA"/>
        </w:rPr>
        <w:t>202</w:t>
      </w:r>
      <w:r w:rsidR="00FF067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</w:t>
      </w:r>
      <w:r w:rsidR="007A257B">
        <w:rPr>
          <w:sz w:val="28"/>
          <w:szCs w:val="28"/>
          <w:lang w:val="uk-UA"/>
        </w:rPr>
        <w:t>ік</w:t>
      </w:r>
      <w:r w:rsidRPr="0077728B">
        <w:rPr>
          <w:sz w:val="28"/>
          <w:szCs w:val="28"/>
          <w:lang w:val="uk-UA"/>
        </w:rPr>
        <w:t xml:space="preserve"> (додається).                                                                                                                                                                                           </w:t>
      </w: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Pr="00DB3B80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 w:rsidR="00EA49B8">
        <w:rPr>
          <w:b/>
          <w:bCs/>
          <w:sz w:val="28"/>
          <w:szCs w:val="28"/>
          <w:lang w:val="uk-UA"/>
        </w:rPr>
        <w:t>Василь З</w:t>
      </w:r>
      <w:r w:rsidR="00026DD2">
        <w:rPr>
          <w:b/>
          <w:bCs/>
          <w:sz w:val="28"/>
          <w:szCs w:val="28"/>
          <w:lang w:val="uk-UA"/>
        </w:rPr>
        <w:t>ЕЙКАН</w:t>
      </w: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:rsidR="00ED5998" w:rsidRDefault="00ED5998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sectPr w:rsidR="00ED5998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07" w:rsidRDefault="00311207" w:rsidP="0077728B">
      <w:r>
        <w:separator/>
      </w:r>
    </w:p>
  </w:endnote>
  <w:endnote w:type="continuationSeparator" w:id="0">
    <w:p w:rsidR="00311207" w:rsidRDefault="00311207" w:rsidP="0077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07" w:rsidRDefault="00311207" w:rsidP="0077728B">
      <w:r>
        <w:separator/>
      </w:r>
    </w:p>
  </w:footnote>
  <w:footnote w:type="continuationSeparator" w:id="0">
    <w:p w:rsidR="00311207" w:rsidRDefault="00311207" w:rsidP="00777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155"/>
    <w:rsid w:val="000042C6"/>
    <w:rsid w:val="0001508D"/>
    <w:rsid w:val="00020BFE"/>
    <w:rsid w:val="00025203"/>
    <w:rsid w:val="00026DD2"/>
    <w:rsid w:val="00043752"/>
    <w:rsid w:val="00046EB1"/>
    <w:rsid w:val="00060C4B"/>
    <w:rsid w:val="000B55B4"/>
    <w:rsid w:val="000C7CFF"/>
    <w:rsid w:val="000D54D7"/>
    <w:rsid w:val="000E071C"/>
    <w:rsid w:val="000E2272"/>
    <w:rsid w:val="000E3155"/>
    <w:rsid w:val="000E4DC5"/>
    <w:rsid w:val="000F6FB7"/>
    <w:rsid w:val="001117BF"/>
    <w:rsid w:val="0012048A"/>
    <w:rsid w:val="00121407"/>
    <w:rsid w:val="00136250"/>
    <w:rsid w:val="00140395"/>
    <w:rsid w:val="00142DDC"/>
    <w:rsid w:val="0015250A"/>
    <w:rsid w:val="0015526E"/>
    <w:rsid w:val="001A3D9C"/>
    <w:rsid w:val="001B1FBA"/>
    <w:rsid w:val="001B42CC"/>
    <w:rsid w:val="001E36C5"/>
    <w:rsid w:val="001F1090"/>
    <w:rsid w:val="001F5FBB"/>
    <w:rsid w:val="00235708"/>
    <w:rsid w:val="0024635E"/>
    <w:rsid w:val="00247DB7"/>
    <w:rsid w:val="0025144F"/>
    <w:rsid w:val="00260CFB"/>
    <w:rsid w:val="00270B8E"/>
    <w:rsid w:val="00277798"/>
    <w:rsid w:val="00295A2B"/>
    <w:rsid w:val="002A2F31"/>
    <w:rsid w:val="002A468F"/>
    <w:rsid w:val="002C2333"/>
    <w:rsid w:val="002D6AEE"/>
    <w:rsid w:val="002E168C"/>
    <w:rsid w:val="002F16F7"/>
    <w:rsid w:val="0030428B"/>
    <w:rsid w:val="0030487F"/>
    <w:rsid w:val="00311207"/>
    <w:rsid w:val="00311D6D"/>
    <w:rsid w:val="00330C6D"/>
    <w:rsid w:val="003454E3"/>
    <w:rsid w:val="00345783"/>
    <w:rsid w:val="003504D3"/>
    <w:rsid w:val="00355BAE"/>
    <w:rsid w:val="003B01A7"/>
    <w:rsid w:val="003B0967"/>
    <w:rsid w:val="003C496E"/>
    <w:rsid w:val="00412873"/>
    <w:rsid w:val="004138A8"/>
    <w:rsid w:val="004421F3"/>
    <w:rsid w:val="004439B6"/>
    <w:rsid w:val="004457AD"/>
    <w:rsid w:val="00446D2F"/>
    <w:rsid w:val="0045689A"/>
    <w:rsid w:val="0048433C"/>
    <w:rsid w:val="00491B99"/>
    <w:rsid w:val="004A08BC"/>
    <w:rsid w:val="004A0A52"/>
    <w:rsid w:val="004A61BA"/>
    <w:rsid w:val="004A66E8"/>
    <w:rsid w:val="004B6087"/>
    <w:rsid w:val="004C3EB1"/>
    <w:rsid w:val="004C44BA"/>
    <w:rsid w:val="004C53F7"/>
    <w:rsid w:val="004E3C16"/>
    <w:rsid w:val="00502200"/>
    <w:rsid w:val="005054A4"/>
    <w:rsid w:val="0051084E"/>
    <w:rsid w:val="00516407"/>
    <w:rsid w:val="00520EBA"/>
    <w:rsid w:val="00542AE3"/>
    <w:rsid w:val="0054619A"/>
    <w:rsid w:val="005579BF"/>
    <w:rsid w:val="0056567C"/>
    <w:rsid w:val="00570A65"/>
    <w:rsid w:val="00582738"/>
    <w:rsid w:val="00584992"/>
    <w:rsid w:val="0059796E"/>
    <w:rsid w:val="005A38C2"/>
    <w:rsid w:val="005B632F"/>
    <w:rsid w:val="005D7C6A"/>
    <w:rsid w:val="005F5539"/>
    <w:rsid w:val="0060576F"/>
    <w:rsid w:val="00610ADD"/>
    <w:rsid w:val="00625ADC"/>
    <w:rsid w:val="0063726E"/>
    <w:rsid w:val="006506BC"/>
    <w:rsid w:val="0065572C"/>
    <w:rsid w:val="00667804"/>
    <w:rsid w:val="00676B07"/>
    <w:rsid w:val="00682835"/>
    <w:rsid w:val="006853D5"/>
    <w:rsid w:val="00686602"/>
    <w:rsid w:val="006B0DE3"/>
    <w:rsid w:val="006B481C"/>
    <w:rsid w:val="006B6919"/>
    <w:rsid w:val="006C371E"/>
    <w:rsid w:val="006F11D7"/>
    <w:rsid w:val="006F4BA9"/>
    <w:rsid w:val="00704EE6"/>
    <w:rsid w:val="007205C3"/>
    <w:rsid w:val="00723925"/>
    <w:rsid w:val="00734A2A"/>
    <w:rsid w:val="00735FD1"/>
    <w:rsid w:val="00754C1D"/>
    <w:rsid w:val="00767BE2"/>
    <w:rsid w:val="0077373D"/>
    <w:rsid w:val="0077728B"/>
    <w:rsid w:val="00797449"/>
    <w:rsid w:val="007A257B"/>
    <w:rsid w:val="007A2612"/>
    <w:rsid w:val="007C28D4"/>
    <w:rsid w:val="007C533C"/>
    <w:rsid w:val="00801659"/>
    <w:rsid w:val="00802F5D"/>
    <w:rsid w:val="00816FF9"/>
    <w:rsid w:val="0081795B"/>
    <w:rsid w:val="0083650B"/>
    <w:rsid w:val="008428D3"/>
    <w:rsid w:val="00844F10"/>
    <w:rsid w:val="008459EF"/>
    <w:rsid w:val="00872439"/>
    <w:rsid w:val="00874549"/>
    <w:rsid w:val="00876E0C"/>
    <w:rsid w:val="00877CDE"/>
    <w:rsid w:val="00880CE7"/>
    <w:rsid w:val="008B2975"/>
    <w:rsid w:val="008B3549"/>
    <w:rsid w:val="008D00B3"/>
    <w:rsid w:val="008D46D4"/>
    <w:rsid w:val="008E1603"/>
    <w:rsid w:val="009066D8"/>
    <w:rsid w:val="00912D1E"/>
    <w:rsid w:val="009259AA"/>
    <w:rsid w:val="00930762"/>
    <w:rsid w:val="009359BD"/>
    <w:rsid w:val="009410D5"/>
    <w:rsid w:val="00942B94"/>
    <w:rsid w:val="009430BF"/>
    <w:rsid w:val="00956CDA"/>
    <w:rsid w:val="00957E0D"/>
    <w:rsid w:val="009633F5"/>
    <w:rsid w:val="009705C1"/>
    <w:rsid w:val="00981A2D"/>
    <w:rsid w:val="00986177"/>
    <w:rsid w:val="00986647"/>
    <w:rsid w:val="00986F73"/>
    <w:rsid w:val="0099298A"/>
    <w:rsid w:val="00996B1E"/>
    <w:rsid w:val="009A34C4"/>
    <w:rsid w:val="009A50A0"/>
    <w:rsid w:val="009A72A0"/>
    <w:rsid w:val="009A7FBD"/>
    <w:rsid w:val="009B2A5C"/>
    <w:rsid w:val="009D5BFF"/>
    <w:rsid w:val="009F2546"/>
    <w:rsid w:val="009F6FBE"/>
    <w:rsid w:val="009F7437"/>
    <w:rsid w:val="00A026B2"/>
    <w:rsid w:val="00A06EC2"/>
    <w:rsid w:val="00A2086E"/>
    <w:rsid w:val="00A357E7"/>
    <w:rsid w:val="00A70AE6"/>
    <w:rsid w:val="00A76E97"/>
    <w:rsid w:val="00A80534"/>
    <w:rsid w:val="00A80664"/>
    <w:rsid w:val="00AA04AD"/>
    <w:rsid w:val="00AA508D"/>
    <w:rsid w:val="00AB242B"/>
    <w:rsid w:val="00AE3CF5"/>
    <w:rsid w:val="00AE485B"/>
    <w:rsid w:val="00AE7B06"/>
    <w:rsid w:val="00AF5F4C"/>
    <w:rsid w:val="00B14805"/>
    <w:rsid w:val="00B25B4A"/>
    <w:rsid w:val="00B47631"/>
    <w:rsid w:val="00B53140"/>
    <w:rsid w:val="00B57BA2"/>
    <w:rsid w:val="00B60506"/>
    <w:rsid w:val="00B66627"/>
    <w:rsid w:val="00B81987"/>
    <w:rsid w:val="00B8790B"/>
    <w:rsid w:val="00B92166"/>
    <w:rsid w:val="00B95889"/>
    <w:rsid w:val="00BA1F6A"/>
    <w:rsid w:val="00BA4BC1"/>
    <w:rsid w:val="00BA7B69"/>
    <w:rsid w:val="00BB3AEE"/>
    <w:rsid w:val="00BF0BAF"/>
    <w:rsid w:val="00BF37E5"/>
    <w:rsid w:val="00C0236B"/>
    <w:rsid w:val="00C2440E"/>
    <w:rsid w:val="00C31916"/>
    <w:rsid w:val="00C31D3F"/>
    <w:rsid w:val="00C37EF3"/>
    <w:rsid w:val="00C43831"/>
    <w:rsid w:val="00C627F4"/>
    <w:rsid w:val="00C6410E"/>
    <w:rsid w:val="00C93D2A"/>
    <w:rsid w:val="00CB1F6C"/>
    <w:rsid w:val="00CC059A"/>
    <w:rsid w:val="00CF5C05"/>
    <w:rsid w:val="00D154C0"/>
    <w:rsid w:val="00D24C7D"/>
    <w:rsid w:val="00D26061"/>
    <w:rsid w:val="00D32E79"/>
    <w:rsid w:val="00D45469"/>
    <w:rsid w:val="00D537DE"/>
    <w:rsid w:val="00D667AA"/>
    <w:rsid w:val="00D742E7"/>
    <w:rsid w:val="00D74A5F"/>
    <w:rsid w:val="00D97A2A"/>
    <w:rsid w:val="00DA09FB"/>
    <w:rsid w:val="00DA22E0"/>
    <w:rsid w:val="00DA4356"/>
    <w:rsid w:val="00DA716D"/>
    <w:rsid w:val="00DB3B80"/>
    <w:rsid w:val="00DB425C"/>
    <w:rsid w:val="00DD212D"/>
    <w:rsid w:val="00DE7922"/>
    <w:rsid w:val="00E104F4"/>
    <w:rsid w:val="00E327C5"/>
    <w:rsid w:val="00E33481"/>
    <w:rsid w:val="00E35175"/>
    <w:rsid w:val="00E37E0D"/>
    <w:rsid w:val="00E43407"/>
    <w:rsid w:val="00E43829"/>
    <w:rsid w:val="00E653EB"/>
    <w:rsid w:val="00E70F44"/>
    <w:rsid w:val="00E72021"/>
    <w:rsid w:val="00E964D5"/>
    <w:rsid w:val="00EA49B8"/>
    <w:rsid w:val="00ED54E9"/>
    <w:rsid w:val="00ED5998"/>
    <w:rsid w:val="00F00A5F"/>
    <w:rsid w:val="00F12F97"/>
    <w:rsid w:val="00F22A2C"/>
    <w:rsid w:val="00F41171"/>
    <w:rsid w:val="00F433C2"/>
    <w:rsid w:val="00F503D9"/>
    <w:rsid w:val="00F54FA2"/>
    <w:rsid w:val="00FA0554"/>
    <w:rsid w:val="00FA1F4D"/>
    <w:rsid w:val="00FA7A0F"/>
    <w:rsid w:val="00FB02ED"/>
    <w:rsid w:val="00FB24FA"/>
    <w:rsid w:val="00FB6E10"/>
    <w:rsid w:val="00FC35E8"/>
    <w:rsid w:val="00FC3E4D"/>
    <w:rsid w:val="00FD642A"/>
    <w:rsid w:val="00FE2CB3"/>
    <w:rsid w:val="00FE2FDB"/>
    <w:rsid w:val="00FE426B"/>
    <w:rsid w:val="00FF067C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55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customStyle="1" w:styleId="ListParagraph">
    <w:name w:val="List Paragraph"/>
    <w:basedOn w:val="a"/>
    <w:uiPriority w:val="34"/>
    <w:qFormat/>
    <w:rsid w:val="00BF37E5"/>
    <w:pPr>
      <w:ind w:left="720"/>
      <w:contextualSpacing/>
    </w:pPr>
    <w:rPr>
      <w:szCs w:val="20"/>
    </w:rPr>
  </w:style>
  <w:style w:type="paragraph" w:styleId="a8">
    <w:name w:val="header"/>
    <w:basedOn w:val="a"/>
    <w:link w:val="a9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7728B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Іршавська громада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Білей Марія</dc:creator>
  <cp:lastModifiedBy>Vision</cp:lastModifiedBy>
  <cp:revision>2</cp:revision>
  <cp:lastPrinted>2023-04-26T08:33:00Z</cp:lastPrinted>
  <dcterms:created xsi:type="dcterms:W3CDTF">2023-05-04T05:50:00Z</dcterms:created>
  <dcterms:modified xsi:type="dcterms:W3CDTF">2023-05-04T05:50:00Z</dcterms:modified>
</cp:coreProperties>
</file>